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6E89A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 w:rsidRPr="0056115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A329F4" wp14:editId="788D650A">
                <wp:simplePos x="0" y="0"/>
                <wp:positionH relativeFrom="column">
                  <wp:posOffset>4171950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A449C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21052 Oxnard Street </w:t>
                            </w:r>
                          </w:p>
                          <w:p w14:paraId="66B6D149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Woodland Hills, CA 91367 </w:t>
                            </w:r>
                          </w:p>
                          <w:p w14:paraId="0E87DBB4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T</w:t>
                            </w:r>
                            <w:r>
                              <w:t xml:space="preserve"> (818)999-2232 </w:t>
                            </w:r>
                          </w:p>
                          <w:p w14:paraId="0D043760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F</w:t>
                            </w:r>
                            <w:r>
                              <w:t xml:space="preserve"> (818)999-2269 </w:t>
                            </w:r>
                          </w:p>
                          <w:p w14:paraId="75CD0D14" w14:textId="4800D97C" w:rsidR="00835222" w:rsidRDefault="00357A5A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>dhariri</w:t>
                            </w:r>
                            <w:r w:rsidR="00835222">
                              <w:t>@stonedeanlaw.com</w:t>
                            </w:r>
                          </w:p>
                          <w:p w14:paraId="567BA2BD" w14:textId="77777777" w:rsidR="00835222" w:rsidRDefault="00835222" w:rsidP="0083522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A329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1nJ3v4AAAAAoBAAAPAAAAZHJzL2Rvd25yZXYueG1sTI/LTsNADEX3SPzDyEhsEJ10UB8KmVTl&#10;tWHXEiSWbjJNAhlPlHHbwNfjrmBn61rX52Sr0Xfq6IbYBrIwnSSgHJWhaqm2ULy93C5BRUaqsAvk&#10;LHy7CKv88iLDtAon2rjjlmslJRRTtNAw96nWsWycxzgJvSPJ9mHwyLIOta4GPEm577RJkrn22JJ8&#10;aLB3j40rv7YHb+HnoXhaP9/wdG/4w7xv/GtRfqK111fj+h4Uu5H/juGML+iQC9MuHKiKqrMwny3E&#10;hWW4A3XOE7MUl50FYxYz0Hmm/yvkv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1&#10;nJ3v4AAAAAoBAAAPAAAAAAAAAAAAAAAAAGgEAABkcnMvZG93bnJldi54bWxQSwUGAAAAAAQABADz&#10;AAAAdQUAAAAA&#10;" stroked="f">
                <v:textbox style="mso-fit-shape-to-text:t">
                  <w:txbxContent>
                    <w:p w14:paraId="2CCA449C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21052 Oxnard Street </w:t>
                      </w:r>
                    </w:p>
                    <w:p w14:paraId="66B6D149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Woodland Hills, CA 91367 </w:t>
                      </w:r>
                    </w:p>
                    <w:p w14:paraId="0E87DBB4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T</w:t>
                      </w:r>
                      <w:r>
                        <w:t xml:space="preserve"> (818)999-2232 </w:t>
                      </w:r>
                    </w:p>
                    <w:p w14:paraId="0D043760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F</w:t>
                      </w:r>
                      <w:r>
                        <w:t xml:space="preserve"> (818)999-2269 </w:t>
                      </w:r>
                    </w:p>
                    <w:p w14:paraId="75CD0D14" w14:textId="4800D97C" w:rsidR="00835222" w:rsidRDefault="00357A5A" w:rsidP="00835222">
                      <w:pPr>
                        <w:spacing w:line="240" w:lineRule="auto"/>
                        <w:jc w:val="right"/>
                      </w:pPr>
                      <w:r>
                        <w:t>dhariri</w:t>
                      </w:r>
                      <w:r w:rsidR="00835222">
                        <w:t>@stonedeanlaw.com</w:t>
                      </w:r>
                    </w:p>
                    <w:p w14:paraId="567BA2BD" w14:textId="77777777" w:rsidR="00835222" w:rsidRDefault="00835222" w:rsidP="0083522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6A1629" wp14:editId="77E10187">
            <wp:extent cx="3009900" cy="865269"/>
            <wp:effectExtent l="0" t="0" r="0" b="0"/>
            <wp:docPr id="1574594900" name="Picture 2" descr="Stone | Dean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 | Dean La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8" cy="8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F946E" w14:textId="43D4EB39" w:rsidR="00A90676" w:rsidRPr="00A21D59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noProof/>
        </w:rPr>
      </w:pPr>
      <w:r w:rsidRPr="00F67A1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0481B2" wp14:editId="5DF041A2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2360930" cy="1404620"/>
                <wp:effectExtent l="0" t="0" r="0" b="3810"/>
                <wp:wrapSquare wrapText="bothSides"/>
                <wp:docPr id="63179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E6AC" w14:textId="3D2CABF1" w:rsidR="00835222" w:rsidRPr="00F67A15" w:rsidRDefault="00357A5A" w:rsidP="0083522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Daniel Hariri</w:t>
                            </w:r>
                          </w:p>
                          <w:p w14:paraId="0B712509" w14:textId="6E731281" w:rsidR="00835222" w:rsidRPr="00F67A15" w:rsidRDefault="00A90676" w:rsidP="00835222">
                            <w:pP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  <w:t>Law Clerk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481B2" id="_x0000_s1027" type="#_x0000_t202" style="position:absolute;margin-left:0;margin-top:5.4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pSkzh3QAAAAcBAAAPAAAAZHJzL2Rvd25yZXYueG1sTI/NTsMwEITvSLyDtUhcUGvHlQCF&#10;OFX5u3BrCVKPbuwmgXgdxds28PQsp3Lb2VnNfFssp9CLox9TF9FANlcgPNbRddgYqN5fZ/cgEll0&#10;to/oDXz7BMvy8qKwuYsnXPvjhhrBIZhya6AlGnIpU936YNM8Dh7Z28cxWGI5NtKN9sThoZdaqVsZ&#10;bIfc0NrBP7W+/tocgoGfx+p59XJD2V7TVn+sw1tVf1pjrq+m1QMI8hOdj+EPn9GhZKZdPKBLojfA&#10;jxBvFfOzu7jLeNgZ0AutQJaF/M9f/gIAAP//AwBQSwECLQAUAAYACAAAACEAtoM4kv4AAADhAQAA&#10;EwAAAAAAAAAAAAAAAAAAAAAAW0NvbnRlbnRfVHlwZXNdLnhtbFBLAQItABQABgAIAAAAIQA4/SH/&#10;1gAAAJQBAAALAAAAAAAAAAAAAAAAAC8BAABfcmVscy8ucmVsc1BLAQItABQABgAIAAAAIQBHdEuv&#10;EQIAAP4DAAAOAAAAAAAAAAAAAAAAAC4CAABkcnMvZTJvRG9jLnhtbFBLAQItABQABgAIAAAAIQBp&#10;Skzh3QAAAAcBAAAPAAAAAAAAAAAAAAAAAGsEAABkcnMvZG93bnJldi54bWxQSwUGAAAAAAQABADz&#10;AAAAdQUAAAAA&#10;" stroked="f">
                <v:textbox style="mso-fit-shape-to-text:t">
                  <w:txbxContent>
                    <w:p w14:paraId="21EFE6AC" w14:textId="3D2CABF1" w:rsidR="00835222" w:rsidRPr="00F67A15" w:rsidRDefault="00357A5A" w:rsidP="0083522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Daniel Hariri</w:t>
                      </w:r>
                    </w:p>
                    <w:p w14:paraId="0B712509" w14:textId="6E731281" w:rsidR="00835222" w:rsidRPr="00F67A15" w:rsidRDefault="00A90676" w:rsidP="00835222">
                      <w:pP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  <w:t>Law Clerk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AB90F9" w14:textId="65A65EBC" w:rsidR="00A21D59" w:rsidRDefault="00A21D59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noProof/>
          <w14:ligatures w14:val="none"/>
        </w:rPr>
      </w:pPr>
      <w:r>
        <w:rPr>
          <w:noProof/>
        </w:rPr>
        <w:drawing>
          <wp:inline distT="0" distB="0" distL="0" distR="0" wp14:anchorId="3A8D2E29" wp14:editId="4DAA4E5B">
            <wp:extent cx="1921669" cy="2562225"/>
            <wp:effectExtent l="0" t="0" r="2540" b="0"/>
            <wp:docPr id="1005627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276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4994" cy="2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6614" w14:textId="5463AEBE" w:rsidR="00393FF0" w:rsidRDefault="00393FF0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5698CB11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737617B5" w14:textId="77777777" w:rsidR="00357A5A" w:rsidRDefault="00357A5A" w:rsidP="00357A5A"/>
    <w:p w14:paraId="00D66B17" w14:textId="77777777" w:rsidR="00357A5A" w:rsidRPr="00357A5A" w:rsidRDefault="00357A5A" w:rsidP="00357A5A">
      <w:pPr>
        <w:rPr>
          <w:rFonts w:ascii="Roboto" w:hAnsi="Roboto"/>
          <w:sz w:val="21"/>
          <w:szCs w:val="21"/>
        </w:rPr>
      </w:pPr>
      <w:r w:rsidRPr="00357A5A">
        <w:rPr>
          <w:rFonts w:ascii="Roboto" w:hAnsi="Roboto"/>
          <w:sz w:val="21"/>
          <w:szCs w:val="21"/>
        </w:rPr>
        <w:t xml:space="preserve">Daniel Hariri, </w:t>
      </w:r>
      <w:r w:rsidRPr="00357A5A">
        <w:rPr>
          <w:rFonts w:ascii="Roboto" w:hAnsi="Roboto"/>
          <w:b/>
          <w:bCs/>
          <w:i/>
          <w:iCs/>
          <w:sz w:val="21"/>
          <w:szCs w:val="21"/>
        </w:rPr>
        <w:t>law clerk</w:t>
      </w:r>
      <w:r w:rsidRPr="00357A5A">
        <w:rPr>
          <w:rFonts w:ascii="Roboto" w:hAnsi="Roboto"/>
          <w:sz w:val="21"/>
          <w:szCs w:val="21"/>
        </w:rPr>
        <w:t xml:space="preserve">, is in his second year of law school at Pepperdine University. He also holds a bachelor’s degree in political science from UCLA. Prior to working at Stone Dean, Daniel worked at a plaintiff-side employment law firm and interned at the Los Angeles District Attorney’s Office. As a law clerk, Daniel conducts research, drafts and uploads documents for the firm, and evaluates cases with the attorneys at the firm. </w:t>
      </w:r>
    </w:p>
    <w:p w14:paraId="661EC046" w14:textId="3CD70B80" w:rsidR="00B161E6" w:rsidRPr="00357A5A" w:rsidRDefault="00357A5A" w:rsidP="00357A5A">
      <w:pPr>
        <w:rPr>
          <w:rFonts w:ascii="Roboto" w:hAnsi="Roboto"/>
          <w:sz w:val="21"/>
          <w:szCs w:val="21"/>
        </w:rPr>
      </w:pPr>
      <w:r w:rsidRPr="00357A5A">
        <w:rPr>
          <w:rFonts w:ascii="Roboto" w:hAnsi="Roboto"/>
          <w:sz w:val="21"/>
          <w:szCs w:val="21"/>
        </w:rPr>
        <w:t>Outside of work, Daniel enjoys exercising, traveling, and spending time with family and friends.</w:t>
      </w:r>
    </w:p>
    <w:sectPr w:rsidR="00B161E6" w:rsidRPr="00357A5A" w:rsidSect="008352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0F0B"/>
    <w:multiLevelType w:val="hybridMultilevel"/>
    <w:tmpl w:val="9260F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A7289"/>
    <w:multiLevelType w:val="multilevel"/>
    <w:tmpl w:val="8ED4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F46FC"/>
    <w:multiLevelType w:val="multilevel"/>
    <w:tmpl w:val="DD3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36C8C"/>
    <w:multiLevelType w:val="multilevel"/>
    <w:tmpl w:val="070C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EF5FB7"/>
    <w:multiLevelType w:val="multilevel"/>
    <w:tmpl w:val="6954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B44AB0"/>
    <w:multiLevelType w:val="multilevel"/>
    <w:tmpl w:val="FDEA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3F00A6"/>
    <w:multiLevelType w:val="hybridMultilevel"/>
    <w:tmpl w:val="FDC87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C52E2"/>
    <w:multiLevelType w:val="multilevel"/>
    <w:tmpl w:val="5AC80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Roboto" w:eastAsiaTheme="minorHAnsi" w:hAnsi="Roboto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5505897">
    <w:abstractNumId w:val="1"/>
  </w:num>
  <w:num w:numId="2" w16cid:durableId="703604016">
    <w:abstractNumId w:val="3"/>
  </w:num>
  <w:num w:numId="3" w16cid:durableId="1042091627">
    <w:abstractNumId w:val="5"/>
  </w:num>
  <w:num w:numId="4" w16cid:durableId="1797872081">
    <w:abstractNumId w:val="4"/>
  </w:num>
  <w:num w:numId="5" w16cid:durableId="1832404803">
    <w:abstractNumId w:val="7"/>
  </w:num>
  <w:num w:numId="6" w16cid:durableId="1779064497">
    <w:abstractNumId w:val="2"/>
  </w:num>
  <w:num w:numId="7" w16cid:durableId="704795726">
    <w:abstractNumId w:val="0"/>
  </w:num>
  <w:num w:numId="8" w16cid:durableId="20655663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22"/>
    <w:rsid w:val="00132A9B"/>
    <w:rsid w:val="00193743"/>
    <w:rsid w:val="001A53CE"/>
    <w:rsid w:val="002F7B5E"/>
    <w:rsid w:val="00357A5A"/>
    <w:rsid w:val="00393FF0"/>
    <w:rsid w:val="004D0F1A"/>
    <w:rsid w:val="00662C89"/>
    <w:rsid w:val="00835222"/>
    <w:rsid w:val="00A21D59"/>
    <w:rsid w:val="00A90676"/>
    <w:rsid w:val="00B161E6"/>
    <w:rsid w:val="00BF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5F697"/>
  <w15:chartTrackingRefBased/>
  <w15:docId w15:val="{4F969FBE-0BAD-4E92-A665-339D457E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35222"/>
    <w:rPr>
      <w:b/>
      <w:bCs/>
    </w:rPr>
  </w:style>
  <w:style w:type="character" w:styleId="Emphasis">
    <w:name w:val="Emphasis"/>
    <w:basedOn w:val="DefaultParagraphFont"/>
    <w:uiPriority w:val="20"/>
    <w:qFormat/>
    <w:rsid w:val="00835222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161E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161E6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393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Schachter</dc:creator>
  <cp:keywords/>
  <dc:description/>
  <cp:lastModifiedBy>Rachel Schachter</cp:lastModifiedBy>
  <cp:revision>11</cp:revision>
  <dcterms:created xsi:type="dcterms:W3CDTF">2025-04-14T15:56:00Z</dcterms:created>
  <dcterms:modified xsi:type="dcterms:W3CDTF">2026-02-19T16:44:00Z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Local">
    <vt:bool>true</vt:bool>
  </property>
</Properties>
</file>